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16CA8">
      <w:pPr>
        <w:pStyle w:val="7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СВЕДЕНИЯ</w:t>
      </w:r>
    </w:p>
    <w:p w14:paraId="203189A6">
      <w:pPr>
        <w:pStyle w:val="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 педагогическим кадрам</w:t>
      </w:r>
    </w:p>
    <w:p w14:paraId="2D274F11">
      <w:pPr>
        <w:pStyle w:val="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и укомплектованности штатов</w:t>
      </w:r>
    </w:p>
    <w:p w14:paraId="5898654C">
      <w:pPr>
        <w:pStyle w:val="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ГОУ ТО «Суворовская начальная школа» ДО</w:t>
      </w:r>
    </w:p>
    <w:p w14:paraId="70090892">
      <w:pPr>
        <w:pStyle w:val="7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 состоянию на 01.0</w:t>
      </w:r>
      <w:r>
        <w:rPr>
          <w:rFonts w:hint="default" w:ascii="PT Astra Serif" w:hAnsi="PT Astra Serif"/>
          <w:b/>
          <w:bCs/>
          <w:sz w:val="24"/>
          <w:szCs w:val="24"/>
          <w:lang w:val="ru-RU"/>
        </w:rPr>
        <w:t>9</w:t>
      </w:r>
      <w:r>
        <w:rPr>
          <w:rFonts w:ascii="PT Astra Serif" w:hAnsi="PT Astra Serif"/>
          <w:b/>
          <w:bCs/>
          <w:sz w:val="24"/>
          <w:szCs w:val="24"/>
        </w:rPr>
        <w:t>.202</w:t>
      </w:r>
      <w:r>
        <w:rPr>
          <w:rFonts w:hint="default" w:ascii="PT Astra Serif" w:hAnsi="PT Astra Serif"/>
          <w:b/>
          <w:bCs/>
          <w:sz w:val="24"/>
          <w:szCs w:val="24"/>
          <w:lang w:val="ru-RU"/>
        </w:rPr>
        <w:t>4</w:t>
      </w:r>
      <w:r>
        <w:rPr>
          <w:rFonts w:ascii="PT Astra Serif" w:hAnsi="PT Astra Serif"/>
          <w:b/>
          <w:bCs/>
          <w:sz w:val="24"/>
          <w:szCs w:val="24"/>
        </w:rPr>
        <w:t xml:space="preserve"> г.</w:t>
      </w:r>
    </w:p>
    <w:p w14:paraId="015BBCAA">
      <w:pPr>
        <w:jc w:val="center"/>
        <w:rPr>
          <w:rFonts w:ascii="PT Astra Serif" w:hAnsi="PT Astra Serif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616"/>
        <w:gridCol w:w="1521"/>
        <w:gridCol w:w="1367"/>
        <w:gridCol w:w="1195"/>
        <w:gridCol w:w="17"/>
        <w:gridCol w:w="2019"/>
        <w:gridCol w:w="4131"/>
        <w:gridCol w:w="1576"/>
        <w:gridCol w:w="1667"/>
      </w:tblGrid>
      <w:tr w14:paraId="7DD1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1C2EEB8D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1616" w:type="dxa"/>
          </w:tcPr>
          <w:p w14:paraId="1E18AD4C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ФИО</w:t>
            </w:r>
          </w:p>
        </w:tc>
        <w:tc>
          <w:tcPr>
            <w:tcW w:w="1521" w:type="dxa"/>
          </w:tcPr>
          <w:p w14:paraId="25C3300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Занимаемая должность</w:t>
            </w:r>
          </w:p>
        </w:tc>
        <w:tc>
          <w:tcPr>
            <w:tcW w:w="1367" w:type="dxa"/>
          </w:tcPr>
          <w:p w14:paraId="0CB2107C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Уровень образования</w:t>
            </w:r>
          </w:p>
        </w:tc>
        <w:tc>
          <w:tcPr>
            <w:tcW w:w="1195" w:type="dxa"/>
          </w:tcPr>
          <w:p w14:paraId="3648494A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Квалифи-кация</w:t>
            </w:r>
          </w:p>
        </w:tc>
        <w:tc>
          <w:tcPr>
            <w:tcW w:w="2036" w:type="dxa"/>
            <w:gridSpan w:val="2"/>
          </w:tcPr>
          <w:p w14:paraId="55B734CC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 направления подготовки и (или) специальности/ Ученая степень/ Ученое звание</w:t>
            </w:r>
          </w:p>
        </w:tc>
        <w:tc>
          <w:tcPr>
            <w:tcW w:w="4131" w:type="dxa"/>
          </w:tcPr>
          <w:p w14:paraId="63711745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Повышение квалификации и (или) профессиональная переподготовка</w:t>
            </w:r>
          </w:p>
        </w:tc>
        <w:tc>
          <w:tcPr>
            <w:tcW w:w="1576" w:type="dxa"/>
          </w:tcPr>
          <w:p w14:paraId="3E02EAF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Общий стаж работы/</w:t>
            </w:r>
          </w:p>
          <w:p w14:paraId="7BEF95EC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Стаж работы по специальности</w:t>
            </w:r>
          </w:p>
        </w:tc>
        <w:tc>
          <w:tcPr>
            <w:tcW w:w="1667" w:type="dxa"/>
          </w:tcPr>
          <w:p w14:paraId="6D766D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Преподаваемые учебные предметы, курсы, дисциплины</w:t>
            </w:r>
          </w:p>
        </w:tc>
      </w:tr>
      <w:tr w14:paraId="78F75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14D1BF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616" w:type="dxa"/>
          </w:tcPr>
          <w:p w14:paraId="59620BD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Осипова</w:t>
            </w:r>
          </w:p>
          <w:p w14:paraId="2ED00A5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Светлана Дмитриевна</w:t>
            </w:r>
          </w:p>
        </w:tc>
        <w:tc>
          <w:tcPr>
            <w:tcW w:w="1521" w:type="dxa"/>
          </w:tcPr>
          <w:p w14:paraId="47E87D1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1367" w:type="dxa"/>
          </w:tcPr>
          <w:p w14:paraId="18F8930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095C241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14:paraId="0ACDB94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г.</w:t>
            </w:r>
          </w:p>
        </w:tc>
        <w:tc>
          <w:tcPr>
            <w:tcW w:w="2036" w:type="dxa"/>
            <w:gridSpan w:val="2"/>
          </w:tcPr>
          <w:p w14:paraId="1388DF01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05B0871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Тифлопедагогика</w:t>
            </w:r>
          </w:p>
        </w:tc>
        <w:tc>
          <w:tcPr>
            <w:tcW w:w="4131" w:type="dxa"/>
          </w:tcPr>
          <w:p w14:paraId="4BD31D8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ФГБОУ ВО</w:t>
            </w:r>
          </w:p>
          <w:p w14:paraId="44DCC65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«Тульский государственный университет» по дополнительной профессиональной программе</w:t>
            </w:r>
          </w:p>
          <w:p w14:paraId="55FF8B8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«Профессиональные компетенции эффективного руководителя», удостоверение 7 1 3 1 0 2270686, №981374-323/2021, 13.12.2021г</w:t>
            </w:r>
          </w:p>
          <w:p w14:paraId="279F1503">
            <w:pPr>
              <w:spacing w:after="0" w:line="240" w:lineRule="auto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"https://disk.yandex.ru/d/kA0QZFhWl_Y4rA"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https://disk.yandex.ru/d/kA0QZFhWl_Y4rA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</w:p>
          <w:p w14:paraId="658AF114">
            <w:pPr>
              <w:spacing w:after="0" w:line="240" w:lineRule="auto"/>
              <w:rPr>
                <w:rStyle w:val="5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Содержание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и</w:t>
            </w:r>
            <w:r>
              <w:rPr>
                <w:rFonts w:hint="default" w:ascii="PT Astra Serif" w:hAnsi="PT Astra Serif"/>
                <w:lang w:val="ru-RU"/>
              </w:rPr>
              <w:t xml:space="preserve"> организация коррекционно-педагогической работы учителя-дефектолога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4228362</w:t>
            </w:r>
            <w:r>
              <w:rPr>
                <w:rFonts w:ascii="PT Astra Serif" w:hAnsi="PT Astra Serif"/>
              </w:rPr>
              <w:t xml:space="preserve">, от 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5DAC26CE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2CD6BBD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7</w:t>
            </w:r>
            <w:r>
              <w:rPr>
                <w:rFonts w:ascii="PT Astra Serif" w:hAnsi="PT Astra Serif"/>
              </w:rPr>
              <w:t>лет/</w:t>
            </w:r>
          </w:p>
          <w:p w14:paraId="45B317B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7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1A4C14D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14:paraId="74B4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DB4EF0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616" w:type="dxa"/>
          </w:tcPr>
          <w:p w14:paraId="1B0DB8E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Гришина Наталья Викторовна</w:t>
            </w:r>
          </w:p>
        </w:tc>
        <w:tc>
          <w:tcPr>
            <w:tcW w:w="1521" w:type="dxa"/>
          </w:tcPr>
          <w:p w14:paraId="40792BB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зам. директора по УВР</w:t>
            </w:r>
          </w:p>
        </w:tc>
        <w:tc>
          <w:tcPr>
            <w:tcW w:w="1367" w:type="dxa"/>
          </w:tcPr>
          <w:p w14:paraId="510379E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23528D0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14:paraId="40998DE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г.</w:t>
            </w:r>
          </w:p>
        </w:tc>
        <w:tc>
          <w:tcPr>
            <w:tcW w:w="2036" w:type="dxa"/>
            <w:gridSpan w:val="2"/>
          </w:tcPr>
          <w:p w14:paraId="1E65B75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Преподаватель</w:t>
            </w:r>
          </w:p>
          <w:p w14:paraId="4F4CB76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дошкольной педагогики и</w:t>
            </w:r>
          </w:p>
          <w:p w14:paraId="230D439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психологии, методист по дошкольному воспитанию</w:t>
            </w:r>
          </w:p>
        </w:tc>
        <w:tc>
          <w:tcPr>
            <w:tcW w:w="4131" w:type="dxa"/>
          </w:tcPr>
          <w:p w14:paraId="1D549E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ФКГБ ОУ ВО «Тульский государственный университет» программа «Профессиональные компетенции эффективного руководителя»,  удостоверение 713102038940 ПК 2772/22, от 10.11.2022г</w:t>
            </w:r>
          </w:p>
          <w:p w14:paraId="721DDF8E">
            <w:pPr>
              <w:spacing w:after="0" w:line="240" w:lineRule="auto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"https://disk.yandex.ru/d/GkofHnlSTQmwRQ"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https://disk.yandex.ru/d/GkofHnlSTQmwRQ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</w:p>
          <w:p w14:paraId="0F7BFB0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0044295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30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35A073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9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1592515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14:paraId="163C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0"/>
          </w:tcPr>
          <w:p w14:paraId="501DE55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СПЕЦИАЛИСТЫ</w:t>
            </w:r>
          </w:p>
        </w:tc>
      </w:tr>
      <w:tr w14:paraId="4F2F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A766B4E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2F7730C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616" w:type="dxa"/>
          </w:tcPr>
          <w:p w14:paraId="7481EB1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Захарова Юлия Владимировна</w:t>
            </w:r>
          </w:p>
        </w:tc>
        <w:tc>
          <w:tcPr>
            <w:tcW w:w="1521" w:type="dxa"/>
          </w:tcPr>
          <w:p w14:paraId="513A2CA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учитель-дефектолог</w:t>
            </w:r>
          </w:p>
        </w:tc>
        <w:tc>
          <w:tcPr>
            <w:tcW w:w="1367" w:type="dxa"/>
          </w:tcPr>
          <w:p w14:paraId="713911F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756BC6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36" w:type="dxa"/>
            <w:gridSpan w:val="2"/>
          </w:tcPr>
          <w:p w14:paraId="26A1277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44.03.03 Специальное (дефектологическое) образование</w:t>
            </w:r>
          </w:p>
        </w:tc>
        <w:tc>
          <w:tcPr>
            <w:tcW w:w="4131" w:type="dxa"/>
          </w:tcPr>
          <w:p w14:paraId="06289ED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ФГБОУ ВО «Калужский государственный университет им К.Э. Циолковского», программа профессиональной переподготовки «Организация и содержание логопедической работы», диплом 400400003282, № 0166 от 10.07.2023</w:t>
            </w:r>
          </w:p>
        </w:tc>
        <w:tc>
          <w:tcPr>
            <w:tcW w:w="1576" w:type="dxa"/>
          </w:tcPr>
          <w:p w14:paraId="3AC879D2">
            <w:pPr>
              <w:spacing w:after="0" w:line="240" w:lineRule="auto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1</w:t>
            </w:r>
          </w:p>
        </w:tc>
        <w:tc>
          <w:tcPr>
            <w:tcW w:w="1667" w:type="dxa"/>
          </w:tcPr>
          <w:p w14:paraId="62F8001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- дефектолог</w:t>
            </w:r>
          </w:p>
        </w:tc>
      </w:tr>
      <w:tr w14:paraId="6D84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CF9800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616" w:type="dxa"/>
          </w:tcPr>
          <w:p w14:paraId="4776FEE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Каденская Марина Викторовна</w:t>
            </w:r>
          </w:p>
        </w:tc>
        <w:tc>
          <w:tcPr>
            <w:tcW w:w="1521" w:type="dxa"/>
          </w:tcPr>
          <w:p w14:paraId="4B8E875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Учитель-дефектолог</w:t>
            </w:r>
          </w:p>
        </w:tc>
        <w:tc>
          <w:tcPr>
            <w:tcW w:w="1367" w:type="dxa"/>
          </w:tcPr>
          <w:p w14:paraId="48E79AA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267BDFD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</w:t>
            </w:r>
          </w:p>
          <w:p w14:paraId="220102E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2019г.</w:t>
            </w:r>
          </w:p>
        </w:tc>
        <w:tc>
          <w:tcPr>
            <w:tcW w:w="2036" w:type="dxa"/>
            <w:gridSpan w:val="2"/>
          </w:tcPr>
          <w:p w14:paraId="1FCE70E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Преподаватель</w:t>
            </w:r>
          </w:p>
          <w:p w14:paraId="4B77449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дошкольной педагогики и</w:t>
            </w:r>
          </w:p>
          <w:p w14:paraId="5DAD3E6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психологии, методист по дошкольному воспитанию</w:t>
            </w:r>
          </w:p>
          <w:p w14:paraId="259A5385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4DCDF30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Тифлопедагогика</w:t>
            </w:r>
          </w:p>
        </w:tc>
        <w:tc>
          <w:tcPr>
            <w:tcW w:w="4131" w:type="dxa"/>
          </w:tcPr>
          <w:p w14:paraId="7F48639B">
            <w:pPr>
              <w:spacing w:after="0" w:line="240" w:lineRule="auto"/>
              <w:rPr>
                <w:rStyle w:val="5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Содержание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и</w:t>
            </w:r>
            <w:r>
              <w:rPr>
                <w:rFonts w:hint="default" w:ascii="PT Astra Serif" w:hAnsi="PT Astra Serif"/>
                <w:lang w:val="ru-RU"/>
              </w:rPr>
              <w:t xml:space="preserve"> организация коррекционно-педагогической работы учителя-дефектолога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4228365</w:t>
            </w:r>
            <w:r>
              <w:rPr>
                <w:rFonts w:ascii="PT Astra Serif" w:hAnsi="PT Astra Serif"/>
              </w:rPr>
              <w:t xml:space="preserve">, от 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6C075A7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1024525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hint="default" w:ascii="PT Astra Serif" w:hAnsi="PT Astra Serif"/>
                <w:lang w:val="ru-RU"/>
              </w:rPr>
              <w:t>1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7C5EF9E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hint="default" w:ascii="PT Astra Serif" w:hAnsi="PT Astra Serif"/>
                <w:lang w:val="ru-RU"/>
              </w:rPr>
              <w:t>1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34C8B9D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- дефектолог</w:t>
            </w:r>
          </w:p>
        </w:tc>
      </w:tr>
      <w:tr w14:paraId="65B1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2AC113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616" w:type="dxa"/>
          </w:tcPr>
          <w:p w14:paraId="428B829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Сташкова Инна Владимировна</w:t>
            </w:r>
          </w:p>
        </w:tc>
        <w:tc>
          <w:tcPr>
            <w:tcW w:w="1521" w:type="dxa"/>
          </w:tcPr>
          <w:p w14:paraId="3757E5F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учитель-логопед</w:t>
            </w:r>
          </w:p>
        </w:tc>
        <w:tc>
          <w:tcPr>
            <w:tcW w:w="1367" w:type="dxa"/>
          </w:tcPr>
          <w:p w14:paraId="24276AB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5D5E5B3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2023г.</w:t>
            </w:r>
          </w:p>
        </w:tc>
        <w:tc>
          <w:tcPr>
            <w:tcW w:w="2036" w:type="dxa"/>
            <w:gridSpan w:val="2"/>
          </w:tcPr>
          <w:p w14:paraId="2BB78F4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Олигофренопедагог с</w:t>
            </w:r>
          </w:p>
          <w:p w14:paraId="0B1C442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дополнительной специальностью</w:t>
            </w:r>
          </w:p>
          <w:p w14:paraId="43E9E67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«Логопедия»</w:t>
            </w:r>
          </w:p>
        </w:tc>
        <w:tc>
          <w:tcPr>
            <w:tcW w:w="4131" w:type="dxa"/>
          </w:tcPr>
          <w:p w14:paraId="7C50898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 цент дополнительного профессионального образования «ПРОГРЕСС» по дополнительной профессиональной программе «Особенности логопедической работы с детьми расстройствами аутистического спектра», 144 часа,  удостоверение 862419567164 ОЛР-144 №К23002 от 24.07.2023г</w:t>
            </w:r>
          </w:p>
          <w:p w14:paraId="10A5CD65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6067E44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7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1F07CB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7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1884176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Учитель-логопед</w:t>
            </w:r>
          </w:p>
        </w:tc>
      </w:tr>
      <w:tr w14:paraId="7818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76DEB87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616" w:type="dxa"/>
          </w:tcPr>
          <w:p w14:paraId="79D8F57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Ажеенко Виктория Владимировна</w:t>
            </w:r>
          </w:p>
        </w:tc>
        <w:tc>
          <w:tcPr>
            <w:tcW w:w="1521" w:type="dxa"/>
          </w:tcPr>
          <w:p w14:paraId="4B13AB5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учитель-логопед</w:t>
            </w:r>
          </w:p>
        </w:tc>
        <w:tc>
          <w:tcPr>
            <w:tcW w:w="1367" w:type="dxa"/>
          </w:tcPr>
          <w:p w14:paraId="53F25B3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71C7D29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СЗД, 2022г.</w:t>
            </w:r>
          </w:p>
        </w:tc>
        <w:tc>
          <w:tcPr>
            <w:tcW w:w="2036" w:type="dxa"/>
            <w:gridSpan w:val="2"/>
          </w:tcPr>
          <w:p w14:paraId="5079024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Психология</w:t>
            </w:r>
          </w:p>
        </w:tc>
        <w:tc>
          <w:tcPr>
            <w:tcW w:w="4131" w:type="dxa"/>
          </w:tcPr>
          <w:p w14:paraId="4F4AFEF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 цент дополнительного профессионального образования «ПРОГРЕСС» по дополнительной профессиональной программе «Особенности логопедической работы с детьми расстройствами аутистического спектра», 144 часа,  удостоверение 862419567163 ОЛР-144 №К23001 от 24.07.2023г</w:t>
            </w:r>
          </w:p>
          <w:p w14:paraId="4275E05F">
            <w:pPr>
              <w:spacing w:after="0" w:line="240" w:lineRule="auto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"https://disk.yandex.ru/i/b7E6Ii_zDqhf5Q"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https://disk.yandex.ru/i/b7E6Ii_zDqhf5Q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</w:p>
          <w:p w14:paraId="17F2EC52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5805453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7599962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6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250AA8C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5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3A4E02A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Учитель-логопед</w:t>
            </w:r>
          </w:p>
        </w:tc>
      </w:tr>
      <w:tr w14:paraId="0F34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4CA5C1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616" w:type="dxa"/>
          </w:tcPr>
          <w:p w14:paraId="0C51EDC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Протасова Анна Геннадьевна</w:t>
            </w:r>
          </w:p>
        </w:tc>
        <w:tc>
          <w:tcPr>
            <w:tcW w:w="1521" w:type="dxa"/>
          </w:tcPr>
          <w:p w14:paraId="1D5882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учитель-дефектолог</w:t>
            </w:r>
          </w:p>
        </w:tc>
        <w:tc>
          <w:tcPr>
            <w:tcW w:w="1367" w:type="dxa"/>
          </w:tcPr>
          <w:p w14:paraId="68A6037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79C7BC8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36" w:type="dxa"/>
            <w:gridSpan w:val="2"/>
          </w:tcPr>
          <w:p w14:paraId="60AE83D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«Специальная</w:t>
            </w:r>
          </w:p>
          <w:p w14:paraId="07D8862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дошкольная педагогика и психология» с дополнительной специальностью</w:t>
            </w:r>
          </w:p>
          <w:p w14:paraId="4CDD268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«Логопедия»</w:t>
            </w:r>
          </w:p>
        </w:tc>
        <w:tc>
          <w:tcPr>
            <w:tcW w:w="4131" w:type="dxa"/>
          </w:tcPr>
          <w:p w14:paraId="35A758B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Учебный цент дополнительного профессионального образования «ПРОГРЕСС» по программе профессиональной переподготовки «Организация образовательной деятельности и основы реабилитации детей с расстройствами аутистического спектра (РАС), 340 часов, удостоверение 862419566734 РАС-340№ А23002, от 21.08.2023г</w:t>
            </w:r>
          </w:p>
          <w:p w14:paraId="3FDACCF6">
            <w:pPr>
              <w:spacing w:after="0" w:line="240" w:lineRule="auto"/>
              <w:rPr>
                <w:rStyle w:val="5"/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"https://disk.yandex.ru/d/u-L-DFMcE9jTPw"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https://disk.yandex.ru/d/u-L-DFMcE9jTPw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</w:p>
          <w:p w14:paraId="781C42A4">
            <w:pPr>
              <w:spacing w:after="0" w:line="240" w:lineRule="auto"/>
              <w:rPr>
                <w:rStyle w:val="5"/>
                <w:rFonts w:ascii="PT Astra Serif" w:hAnsi="PT Astra Serif"/>
              </w:rPr>
            </w:pPr>
          </w:p>
          <w:p w14:paraId="4BDC0DB6">
            <w:pPr>
              <w:spacing w:after="0" w:line="240" w:lineRule="auto"/>
              <w:rPr>
                <w:rStyle w:val="5"/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Содержание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и</w:t>
            </w:r>
            <w:r>
              <w:rPr>
                <w:rFonts w:hint="default" w:ascii="PT Astra Serif" w:hAnsi="PT Astra Serif"/>
                <w:lang w:val="ru-RU"/>
              </w:rPr>
              <w:t xml:space="preserve"> организация коррекционно-педагогической работы учителя-дефектолога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4228368</w:t>
            </w:r>
            <w:r>
              <w:rPr>
                <w:rFonts w:ascii="PT Astra Serif" w:hAnsi="PT Astra Serif"/>
              </w:rPr>
              <w:t xml:space="preserve">, от 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2D3596CA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576" w:type="dxa"/>
          </w:tcPr>
          <w:p w14:paraId="15FB5CD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3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7347E52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13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2F8CD36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Учитель-дефектолог</w:t>
            </w:r>
          </w:p>
        </w:tc>
      </w:tr>
      <w:tr w14:paraId="14D7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15362C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616" w:type="dxa"/>
          </w:tcPr>
          <w:p w14:paraId="2B32775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Чуракова Наталья Владимировна</w:t>
            </w:r>
          </w:p>
        </w:tc>
        <w:tc>
          <w:tcPr>
            <w:tcW w:w="1521" w:type="dxa"/>
          </w:tcPr>
          <w:p w14:paraId="6759C02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</w:t>
            </w:r>
          </w:p>
        </w:tc>
        <w:tc>
          <w:tcPr>
            <w:tcW w:w="1367" w:type="dxa"/>
          </w:tcPr>
          <w:p w14:paraId="401B3B0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581002D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36" w:type="dxa"/>
            <w:gridSpan w:val="2"/>
          </w:tcPr>
          <w:p w14:paraId="54C4013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Психология</w:t>
            </w:r>
          </w:p>
        </w:tc>
        <w:tc>
          <w:tcPr>
            <w:tcW w:w="4131" w:type="dxa"/>
          </w:tcPr>
          <w:p w14:paraId="1DE805C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Учебный цент дополнительного профессионального образования «ПРОГРЕСС» по программе профессиональной переподготовки «Организация образовательной деятельности и основы реабилитации детей с расстройствами аутистического спектра (РАС), 340 часов, удостоверение 862419566733 РАС-340№ А23001, 21.08.2023г. </w:t>
            </w:r>
          </w:p>
          <w:p w14:paraId="4B2D1BD6">
            <w:pPr>
              <w:spacing w:after="0" w:line="240" w:lineRule="auto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"https://disk.yandex.ru/d/Xyk5xtVBqHLYUg"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https://disk.yandex.ru/d/Xyk5xtVBqHLYUg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 xml:space="preserve"> </w:t>
            </w:r>
          </w:p>
          <w:p w14:paraId="14B813D5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47DCC75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Психолого</w:t>
            </w:r>
            <w:r>
              <w:rPr>
                <w:rFonts w:hint="default" w:ascii="PT Astra Serif" w:hAnsi="PT Astra Serif"/>
                <w:lang w:val="ru-RU"/>
              </w:rPr>
              <w:t>-педагогическое сопровождение в пространстве дошкольной образовательной организации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</w:t>
            </w:r>
            <w:r>
              <w:rPr>
                <w:rFonts w:hint="default" w:ascii="PT Astra Serif" w:hAnsi="PT Astra Serif"/>
                <w:lang w:val="ru-RU"/>
              </w:rPr>
              <w:t>13104228667</w:t>
            </w:r>
            <w:r>
              <w:rPr>
                <w:rFonts w:ascii="PT Astra Serif" w:hAnsi="PT Astra Serif"/>
              </w:rPr>
              <w:t>, от 1</w:t>
            </w:r>
            <w:r>
              <w:rPr>
                <w:rFonts w:hint="default" w:ascii="PT Astra Serif" w:hAnsi="PT Astra Serif"/>
                <w:lang w:val="ru-RU"/>
              </w:rPr>
              <w:t>0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0D04812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 xml:space="preserve">6 </w:t>
            </w:r>
            <w:r>
              <w:rPr>
                <w:rFonts w:ascii="PT Astra Serif" w:hAnsi="PT Astra Serif"/>
              </w:rPr>
              <w:t>лет/</w:t>
            </w:r>
          </w:p>
          <w:p w14:paraId="3637E70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4F1CD0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педагог-психолог</w:t>
            </w:r>
          </w:p>
        </w:tc>
      </w:tr>
      <w:tr w14:paraId="5620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67E147D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616" w:type="dxa"/>
          </w:tcPr>
          <w:p w14:paraId="111DC9F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Мельникова Анжелика Викторовна</w:t>
            </w:r>
          </w:p>
        </w:tc>
        <w:tc>
          <w:tcPr>
            <w:tcW w:w="1521" w:type="dxa"/>
          </w:tcPr>
          <w:p w14:paraId="5417D3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Музыкальный руководитель, учитель музыки, педагог организатор</w:t>
            </w:r>
          </w:p>
        </w:tc>
        <w:tc>
          <w:tcPr>
            <w:tcW w:w="1367" w:type="dxa"/>
          </w:tcPr>
          <w:p w14:paraId="60159D4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195" w:type="dxa"/>
          </w:tcPr>
          <w:p w14:paraId="72788E0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2020г.</w:t>
            </w:r>
          </w:p>
        </w:tc>
        <w:tc>
          <w:tcPr>
            <w:tcW w:w="2036" w:type="dxa"/>
            <w:gridSpan w:val="2"/>
          </w:tcPr>
          <w:p w14:paraId="4611CB9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Музыкальное</w:t>
            </w:r>
          </w:p>
          <w:p w14:paraId="421DA7F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</w:t>
            </w:r>
          </w:p>
        </w:tc>
        <w:tc>
          <w:tcPr>
            <w:tcW w:w="4131" w:type="dxa"/>
          </w:tcPr>
          <w:p w14:paraId="0F449B3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«Институт повышения квалификации и профессиональной переподготовки работников образования тульской области», программа – «</w:t>
            </w:r>
            <w:r>
              <w:rPr>
                <w:rFonts w:ascii="PT Astra Serif" w:hAnsi="PT Astra Serif"/>
                <w:lang w:val="ru-RU"/>
              </w:rPr>
              <w:t>Современные</w:t>
            </w:r>
            <w:r>
              <w:rPr>
                <w:rFonts w:hint="default" w:ascii="PT Astra Serif" w:hAnsi="PT Astra Serif"/>
                <w:lang w:val="ru-RU"/>
              </w:rPr>
              <w:t xml:space="preserve"> проблемы обновления содержания и методики преподавания предметной области «Музыка в условиях реализации ФГОС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4228333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>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1C0DFFA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5лет</w:t>
            </w:r>
            <w:r>
              <w:rPr>
                <w:rFonts w:ascii="PT Astra Serif" w:hAnsi="PT Astra Serif"/>
              </w:rPr>
              <w:t>/</w:t>
            </w:r>
          </w:p>
          <w:p w14:paraId="2F72F174">
            <w:pPr>
              <w:spacing w:after="0" w:line="240" w:lineRule="auto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 xml:space="preserve"> 3</w:t>
            </w:r>
            <w:r>
              <w:rPr>
                <w:rFonts w:hint="default" w:ascii="PT Astra Serif" w:hAnsi="PT Astra Serif"/>
                <w:lang w:val="ru-RU"/>
              </w:rPr>
              <w:t>5лет</w:t>
            </w:r>
          </w:p>
        </w:tc>
        <w:tc>
          <w:tcPr>
            <w:tcW w:w="1667" w:type="dxa"/>
          </w:tcPr>
          <w:p w14:paraId="577756C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Музыкальный руководитель, учитель музыки, педагог организатор</w:t>
            </w:r>
          </w:p>
        </w:tc>
      </w:tr>
      <w:tr w14:paraId="444D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4F112E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616" w:type="dxa"/>
          </w:tcPr>
          <w:p w14:paraId="4B46005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Гоша Оксана Анатольевна</w:t>
            </w:r>
          </w:p>
        </w:tc>
        <w:tc>
          <w:tcPr>
            <w:tcW w:w="1521" w:type="dxa"/>
          </w:tcPr>
          <w:p w14:paraId="41698D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 по физической культуре</w:t>
            </w:r>
          </w:p>
        </w:tc>
        <w:tc>
          <w:tcPr>
            <w:tcW w:w="1367" w:type="dxa"/>
          </w:tcPr>
          <w:p w14:paraId="7A02D76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195" w:type="dxa"/>
          </w:tcPr>
          <w:p w14:paraId="5508AE6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2021г.</w:t>
            </w:r>
          </w:p>
        </w:tc>
        <w:tc>
          <w:tcPr>
            <w:tcW w:w="2036" w:type="dxa"/>
            <w:gridSpan w:val="2"/>
          </w:tcPr>
          <w:p w14:paraId="5270FFA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4131" w:type="dxa"/>
          </w:tcPr>
          <w:p w14:paraId="53E1772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АНО ДПО «Санкт-Петербургский институт раннего вмешательства» по программе «Наблюдение за игрой, движением и эмоциональным состоянием детей раннего возраста: теоретические основы, критерии и подходы», 24 часа, 2020г.</w:t>
            </w:r>
          </w:p>
        </w:tc>
        <w:tc>
          <w:tcPr>
            <w:tcW w:w="1576" w:type="dxa"/>
          </w:tcPr>
          <w:p w14:paraId="3F61A08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8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4A5DE0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8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6C5EC52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инструктор по физической культуре</w:t>
            </w:r>
          </w:p>
        </w:tc>
      </w:tr>
      <w:tr w14:paraId="4E70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4" w:type="dxa"/>
            <w:gridSpan w:val="10"/>
          </w:tcPr>
          <w:p w14:paraId="7AB9257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ВОСПИТАТЕЛИ ДО</w:t>
            </w:r>
          </w:p>
        </w:tc>
      </w:tr>
      <w:tr w14:paraId="05F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1EE271F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616" w:type="dxa"/>
          </w:tcPr>
          <w:p w14:paraId="1E21456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Бакулина Екатерина Сергеевна</w:t>
            </w:r>
          </w:p>
        </w:tc>
        <w:tc>
          <w:tcPr>
            <w:tcW w:w="1521" w:type="dxa"/>
          </w:tcPr>
          <w:p w14:paraId="15DDC28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3E5412D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7DB67A7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14:paraId="6363726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2023г.</w:t>
            </w:r>
          </w:p>
        </w:tc>
        <w:tc>
          <w:tcPr>
            <w:tcW w:w="2019" w:type="dxa"/>
          </w:tcPr>
          <w:p w14:paraId="32575E3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Специальное дошкольное образование</w:t>
            </w:r>
          </w:p>
        </w:tc>
        <w:tc>
          <w:tcPr>
            <w:tcW w:w="4131" w:type="dxa"/>
          </w:tcPr>
          <w:p w14:paraId="784B5A5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ДПО ТО</w:t>
            </w:r>
            <w:r>
              <w:rPr>
                <w:rFonts w:ascii="PT Astra Serif" w:hAnsi="PT Astra Serif"/>
              </w:rPr>
              <w:t>», программа – «Первая помощь», 36 часов, 713100951281 №2103313, от 13.11.2021г</w:t>
            </w:r>
          </w:p>
        </w:tc>
        <w:tc>
          <w:tcPr>
            <w:tcW w:w="1576" w:type="dxa"/>
          </w:tcPr>
          <w:p w14:paraId="58E9056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2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4A716E4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5909F8E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4E2D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CF07CF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616" w:type="dxa"/>
          </w:tcPr>
          <w:p w14:paraId="1E8B3DD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Гаврилюк Лариса Николаевна</w:t>
            </w:r>
          </w:p>
        </w:tc>
        <w:tc>
          <w:tcPr>
            <w:tcW w:w="1521" w:type="dxa"/>
          </w:tcPr>
          <w:p w14:paraId="781D0A2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0D7C76B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596E304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первая, </w:t>
            </w:r>
          </w:p>
          <w:p w14:paraId="7D1F526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>
              <w:rPr>
                <w:rFonts w:hint="default" w:ascii="PT Astra Serif" w:hAnsi="PT Astra Serif"/>
                <w:lang w:val="ru-RU"/>
              </w:rPr>
              <w:t>24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2019" w:type="dxa"/>
          </w:tcPr>
          <w:p w14:paraId="6FCD0CA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 детского сада</w:t>
            </w:r>
          </w:p>
        </w:tc>
        <w:tc>
          <w:tcPr>
            <w:tcW w:w="4131" w:type="dxa"/>
          </w:tcPr>
          <w:p w14:paraId="030402D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4228915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4777250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6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08F86480">
            <w:pPr>
              <w:spacing w:after="0" w:line="240" w:lineRule="auto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1 год</w:t>
            </w:r>
          </w:p>
        </w:tc>
        <w:tc>
          <w:tcPr>
            <w:tcW w:w="1667" w:type="dxa"/>
          </w:tcPr>
          <w:p w14:paraId="067B71F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3D364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E80CD9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616" w:type="dxa"/>
          </w:tcPr>
          <w:p w14:paraId="1E31ED9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Бордукова  Татьяна Николаевна</w:t>
            </w:r>
          </w:p>
        </w:tc>
        <w:tc>
          <w:tcPr>
            <w:tcW w:w="1521" w:type="dxa"/>
          </w:tcPr>
          <w:p w14:paraId="68E956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6742D30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0B034E8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первая, 2020 г.</w:t>
            </w:r>
          </w:p>
        </w:tc>
        <w:tc>
          <w:tcPr>
            <w:tcW w:w="2019" w:type="dxa"/>
          </w:tcPr>
          <w:p w14:paraId="7865DFB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 воспитание</w:t>
            </w:r>
          </w:p>
        </w:tc>
        <w:tc>
          <w:tcPr>
            <w:tcW w:w="4131" w:type="dxa"/>
          </w:tcPr>
          <w:p w14:paraId="16F4B60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ППРО</w:t>
            </w:r>
            <w:r>
              <w:rPr>
                <w:rFonts w:hint="default" w:ascii="PT Astra Serif" w:hAnsi="PT Astra Serif"/>
                <w:lang w:val="ru-RU"/>
              </w:rPr>
              <w:t xml:space="preserve">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4228899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6FA0312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4228554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07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07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08B3AD3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года/</w:t>
            </w:r>
          </w:p>
          <w:p w14:paraId="7B2DBB5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5EA4E9D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7AFD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D063F7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1616" w:type="dxa"/>
          </w:tcPr>
          <w:p w14:paraId="7DC9FD0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Исаева Любовь Васильевна</w:t>
            </w:r>
          </w:p>
        </w:tc>
        <w:tc>
          <w:tcPr>
            <w:tcW w:w="1521" w:type="dxa"/>
          </w:tcPr>
          <w:p w14:paraId="4CE7742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7EBD980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7CD5E1A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19" w:type="dxa"/>
          </w:tcPr>
          <w:p w14:paraId="68A8734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</w:t>
            </w:r>
          </w:p>
          <w:p w14:paraId="4161FBF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</w:t>
            </w:r>
          </w:p>
        </w:tc>
        <w:tc>
          <w:tcPr>
            <w:tcW w:w="4131" w:type="dxa"/>
          </w:tcPr>
          <w:p w14:paraId="3F11014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4228921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4563FA1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4228960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06.</w:t>
            </w:r>
            <w:r>
              <w:rPr>
                <w:rFonts w:ascii="PT Astra Serif" w:hAnsi="PT Astra Serif"/>
              </w:rPr>
              <w:t>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3E74769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>
              <w:rPr>
                <w:rFonts w:hint="default" w:ascii="PT Astra Serif" w:hAnsi="PT Astra Serif"/>
                <w:lang w:val="ru-RU"/>
              </w:rPr>
              <w:t>8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2E98F58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9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770D616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1EFD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68C799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616" w:type="dxa"/>
          </w:tcPr>
          <w:p w14:paraId="76DF7D2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Казакова Ирина Васильевна</w:t>
            </w:r>
          </w:p>
        </w:tc>
        <w:tc>
          <w:tcPr>
            <w:tcW w:w="1521" w:type="dxa"/>
          </w:tcPr>
          <w:p w14:paraId="2EF970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703E457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1A46364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19" w:type="dxa"/>
          </w:tcPr>
          <w:p w14:paraId="6F8350A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 образование</w:t>
            </w:r>
          </w:p>
        </w:tc>
        <w:tc>
          <w:tcPr>
            <w:tcW w:w="4131" w:type="dxa"/>
          </w:tcPr>
          <w:p w14:paraId="7ABF51D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«Центр инновационного образования и воспитания» программа «Коррекционная педагогика и особенности образования и воспитания детей с ОВЗ», 73 часа, удостоверение 526-1404186 от  19.12.2021г.</w:t>
            </w:r>
          </w:p>
        </w:tc>
        <w:tc>
          <w:tcPr>
            <w:tcW w:w="1576" w:type="dxa"/>
          </w:tcPr>
          <w:p w14:paraId="02DB9B4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года/ </w:t>
            </w:r>
          </w:p>
          <w:p w14:paraId="4E718D7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3E297AA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0B60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07AF20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1616" w:type="dxa"/>
          </w:tcPr>
          <w:p w14:paraId="4910C03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Клейменова Татьяна Николаевна</w:t>
            </w:r>
          </w:p>
        </w:tc>
        <w:tc>
          <w:tcPr>
            <w:tcW w:w="1521" w:type="dxa"/>
          </w:tcPr>
          <w:p w14:paraId="430A72C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41D1AB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63C8736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2021г</w:t>
            </w:r>
          </w:p>
        </w:tc>
        <w:tc>
          <w:tcPr>
            <w:tcW w:w="2019" w:type="dxa"/>
          </w:tcPr>
          <w:p w14:paraId="29DE38D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 в дошкольных учреждениях</w:t>
            </w:r>
          </w:p>
        </w:tc>
        <w:tc>
          <w:tcPr>
            <w:tcW w:w="4131" w:type="dxa"/>
          </w:tcPr>
          <w:p w14:paraId="39AFD6B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4228924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34A12D1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4228964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4F19D10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5 лет</w:t>
            </w:r>
            <w:r>
              <w:rPr>
                <w:rFonts w:ascii="PT Astra Serif" w:hAnsi="PT Astra Serif"/>
              </w:rPr>
              <w:t>/</w:t>
            </w:r>
          </w:p>
          <w:p w14:paraId="44276E7F">
            <w:pPr>
              <w:spacing w:after="0" w:line="240" w:lineRule="auto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5лет</w:t>
            </w:r>
          </w:p>
        </w:tc>
        <w:tc>
          <w:tcPr>
            <w:tcW w:w="1667" w:type="dxa"/>
          </w:tcPr>
          <w:p w14:paraId="7790A93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02EF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17F4E8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616" w:type="dxa"/>
          </w:tcPr>
          <w:p w14:paraId="795182C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Кирютина Юлия Сергеевна</w:t>
            </w:r>
          </w:p>
        </w:tc>
        <w:tc>
          <w:tcPr>
            <w:tcW w:w="1521" w:type="dxa"/>
          </w:tcPr>
          <w:p w14:paraId="2C5DA00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4ED74CE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574CB6D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СЗД, </w:t>
            </w:r>
          </w:p>
          <w:p w14:paraId="21D0E07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2019г</w:t>
            </w:r>
          </w:p>
        </w:tc>
        <w:tc>
          <w:tcPr>
            <w:tcW w:w="2019" w:type="dxa"/>
          </w:tcPr>
          <w:p w14:paraId="39A6249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 образование</w:t>
            </w:r>
          </w:p>
        </w:tc>
        <w:tc>
          <w:tcPr>
            <w:tcW w:w="4131" w:type="dxa"/>
          </w:tcPr>
          <w:p w14:paraId="551D310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ru-RU"/>
              </w:rPr>
              <w:t>ФГБОУ</w:t>
            </w:r>
            <w:r>
              <w:rPr>
                <w:rFonts w:hint="default" w:ascii="PT Astra Serif" w:hAnsi="PT Astra Serif"/>
                <w:lang w:val="ru-RU"/>
              </w:rPr>
              <w:t xml:space="preserve"> ВО «ТГПУ им Л.Н.толстого»</w:t>
            </w:r>
            <w:r>
              <w:rPr>
                <w:rFonts w:ascii="PT Astra Serif" w:hAnsi="PT Astra Serif"/>
              </w:rPr>
              <w:t xml:space="preserve"> программа «</w:t>
            </w:r>
            <w:r>
              <w:rPr>
                <w:rFonts w:ascii="PT Astra Serif" w:hAnsi="PT Astra Serif"/>
                <w:lang w:val="ru-RU"/>
              </w:rPr>
              <w:t>Практическая</w:t>
            </w:r>
            <w:r>
              <w:rPr>
                <w:rFonts w:hint="default" w:ascii="PT Astra Serif" w:hAnsi="PT Astra Serif"/>
                <w:lang w:val="ru-RU"/>
              </w:rPr>
              <w:t xml:space="preserve"> психологияв образовании: технологии работы психолога и тьютора»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часа, удостоверение </w:t>
            </w:r>
            <w:r>
              <w:rPr>
                <w:rFonts w:hint="default" w:ascii="PT Astra Serif" w:hAnsi="PT Astra Serif"/>
                <w:lang w:val="ru-RU"/>
              </w:rPr>
              <w:t>713400671629</w:t>
            </w:r>
            <w:r>
              <w:rPr>
                <w:rFonts w:ascii="PT Astra Serif" w:hAnsi="PT Astra Serif"/>
              </w:rPr>
              <w:t xml:space="preserve"> от  </w:t>
            </w:r>
            <w:r>
              <w:rPr>
                <w:rFonts w:hint="default" w:ascii="PT Astra Serif" w:hAnsi="PT Astra Serif"/>
                <w:lang w:val="ru-RU"/>
              </w:rPr>
              <w:t>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г.</w:t>
            </w:r>
          </w:p>
        </w:tc>
        <w:tc>
          <w:tcPr>
            <w:tcW w:w="1576" w:type="dxa"/>
          </w:tcPr>
          <w:p w14:paraId="634D0FE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6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28B564E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7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587500E0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7A4B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460F2D8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1616" w:type="dxa"/>
          </w:tcPr>
          <w:p w14:paraId="62FBF2F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Махмудова Марина Владимировна</w:t>
            </w:r>
          </w:p>
        </w:tc>
        <w:tc>
          <w:tcPr>
            <w:tcW w:w="1521" w:type="dxa"/>
          </w:tcPr>
          <w:p w14:paraId="706DC47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0B82AC0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5CC5A1A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 2022г.</w:t>
            </w:r>
          </w:p>
        </w:tc>
        <w:tc>
          <w:tcPr>
            <w:tcW w:w="2019" w:type="dxa"/>
          </w:tcPr>
          <w:p w14:paraId="567FBB6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 в дошкольных учреждениях</w:t>
            </w:r>
          </w:p>
        </w:tc>
        <w:tc>
          <w:tcPr>
            <w:tcW w:w="4131" w:type="dxa"/>
          </w:tcPr>
          <w:p w14:paraId="3D5D064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4228925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1D934EF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4228568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07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07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27306BF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1 год</w:t>
            </w:r>
            <w:r>
              <w:rPr>
                <w:rFonts w:ascii="PT Astra Serif" w:hAnsi="PT Astra Serif"/>
              </w:rPr>
              <w:t>/</w:t>
            </w:r>
          </w:p>
          <w:p w14:paraId="072EA60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hint="default" w:ascii="PT Astra Serif" w:hAnsi="PT Astra Serif"/>
                <w:lang w:val="ru-RU"/>
              </w:rPr>
              <w:t>9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4126E5A7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371C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67597A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1616" w:type="dxa"/>
          </w:tcPr>
          <w:p w14:paraId="07B6254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Рыбина Светлана Александровна</w:t>
            </w:r>
          </w:p>
        </w:tc>
        <w:tc>
          <w:tcPr>
            <w:tcW w:w="1521" w:type="dxa"/>
          </w:tcPr>
          <w:p w14:paraId="044A5EF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4DCFB51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009CCBE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высшая,</w:t>
            </w:r>
          </w:p>
          <w:p w14:paraId="56B5393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2021г.</w:t>
            </w:r>
          </w:p>
        </w:tc>
        <w:tc>
          <w:tcPr>
            <w:tcW w:w="2019" w:type="dxa"/>
          </w:tcPr>
          <w:p w14:paraId="3A3CEBB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 в дошкольных учреждениях</w:t>
            </w:r>
          </w:p>
        </w:tc>
        <w:tc>
          <w:tcPr>
            <w:tcW w:w="4131" w:type="dxa"/>
          </w:tcPr>
          <w:p w14:paraId="6123D35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4228926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25E193A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4228969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7AC310A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года/ </w:t>
            </w:r>
          </w:p>
          <w:p w14:paraId="2D3C889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5E1148A1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644B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59C1EF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1616" w:type="dxa"/>
          </w:tcPr>
          <w:p w14:paraId="3BB135B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Палесика Елена Николаевна</w:t>
            </w:r>
          </w:p>
        </w:tc>
        <w:tc>
          <w:tcPr>
            <w:tcW w:w="1521" w:type="dxa"/>
          </w:tcPr>
          <w:p w14:paraId="58DC97F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40590FD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426F6FA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19" w:type="dxa"/>
          </w:tcPr>
          <w:p w14:paraId="27C859E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Воспитание в дошкольных учреждениях</w:t>
            </w:r>
          </w:p>
        </w:tc>
        <w:tc>
          <w:tcPr>
            <w:tcW w:w="4131" w:type="dxa"/>
          </w:tcPr>
          <w:p w14:paraId="047D313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«Институт повышения квалификации и профессиональной переподготовки работников образования тульской области»,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современ-ные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4228886</w:t>
            </w:r>
            <w:r>
              <w:rPr>
                <w:rFonts w:ascii="PT Astra Serif" w:hAnsi="PT Astra Serif"/>
              </w:rPr>
              <w:t xml:space="preserve"> №2103313,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3BAF622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4228570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07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07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2FC7D08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10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215A02A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6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4553E0CD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0389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3B0C1C4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1616" w:type="dxa"/>
          </w:tcPr>
          <w:p w14:paraId="18DD543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Сергеева Лариса Ивановна</w:t>
            </w:r>
          </w:p>
        </w:tc>
        <w:tc>
          <w:tcPr>
            <w:tcW w:w="1521" w:type="dxa"/>
          </w:tcPr>
          <w:p w14:paraId="63A0AFB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2637F1A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212" w:type="dxa"/>
            <w:gridSpan w:val="2"/>
          </w:tcPr>
          <w:p w14:paraId="5B65DAD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19" w:type="dxa"/>
          </w:tcPr>
          <w:p w14:paraId="50E1377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Преподаватель</w:t>
            </w:r>
          </w:p>
          <w:p w14:paraId="6A8E00E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дошкольной педагогики и</w:t>
            </w:r>
          </w:p>
          <w:p w14:paraId="1148841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психологии, методист по дошкольному воспитанию</w:t>
            </w:r>
          </w:p>
        </w:tc>
        <w:tc>
          <w:tcPr>
            <w:tcW w:w="4131" w:type="dxa"/>
          </w:tcPr>
          <w:p w14:paraId="4F856AE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Учебный цент дополнительного профессионального образования «ПРОГРЕСС» по программе профессиональной переподготовки «Организация образовательной деятельности и основы реабилитации детей с расстройствами аутистического спектра (РАС), 340 часов, удостоверение 862419566733 РАС-340№ А23001, 21.08.2023г. </w:t>
            </w:r>
          </w:p>
          <w:p w14:paraId="729142AE">
            <w:pPr>
              <w:spacing w:after="0" w:line="240" w:lineRule="auto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"https://disk.yandex.ru/i/RYc5wOEvEM1zDw" </w:instrText>
            </w:r>
            <w:r>
              <w:fldChar w:fldCharType="separate"/>
            </w:r>
            <w:r>
              <w:rPr>
                <w:rStyle w:val="5"/>
                <w:rFonts w:ascii="PT Astra Serif" w:hAnsi="PT Astra Serif"/>
              </w:rPr>
              <w:t>https://disk.yandex.ru/i/RYc5wOEvEM1zDw</w:t>
            </w:r>
            <w:r>
              <w:rPr>
                <w:rStyle w:val="5"/>
                <w:rFonts w:ascii="PT Astra Serif" w:hAnsi="PT Astra Serif"/>
              </w:rPr>
              <w:fldChar w:fldCharType="end"/>
            </w:r>
          </w:p>
          <w:p w14:paraId="18F1A0F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4228970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7804783A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56AA32B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4228970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3508B09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8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7B8060B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667" w:type="dxa"/>
          </w:tcPr>
          <w:p w14:paraId="24DD22B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7D69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467F1E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1616" w:type="dxa"/>
          </w:tcPr>
          <w:p w14:paraId="5BFC332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Фитисова Елена Александровна</w:t>
            </w:r>
          </w:p>
        </w:tc>
        <w:tc>
          <w:tcPr>
            <w:tcW w:w="1521" w:type="dxa"/>
          </w:tcPr>
          <w:p w14:paraId="189B8C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28D5E2A8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212" w:type="dxa"/>
            <w:gridSpan w:val="2"/>
          </w:tcPr>
          <w:p w14:paraId="0D72069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СЗД, 2019г.</w:t>
            </w:r>
          </w:p>
        </w:tc>
        <w:tc>
          <w:tcPr>
            <w:tcW w:w="2019" w:type="dxa"/>
          </w:tcPr>
          <w:p w14:paraId="22BDB73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Учитель начальных классов</w:t>
            </w:r>
          </w:p>
        </w:tc>
        <w:tc>
          <w:tcPr>
            <w:tcW w:w="4131" w:type="dxa"/>
          </w:tcPr>
          <w:p w14:paraId="2E7349B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4228906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16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  <w:bookmarkStart w:id="0" w:name="_GoBack"/>
            <w:bookmarkEnd w:id="0"/>
          </w:p>
          <w:p w14:paraId="1AE8B37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4228571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07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07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48A04366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 xml:space="preserve"> лет/</w:t>
            </w:r>
          </w:p>
          <w:p w14:paraId="2B5E3E5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6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22033518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3B6C0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294628D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616" w:type="dxa"/>
          </w:tcPr>
          <w:p w14:paraId="4F7FDBE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Филиппова Елена Николаевна</w:t>
            </w:r>
          </w:p>
        </w:tc>
        <w:tc>
          <w:tcPr>
            <w:tcW w:w="1521" w:type="dxa"/>
          </w:tcPr>
          <w:p w14:paraId="6632FA8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483195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212" w:type="dxa"/>
            <w:gridSpan w:val="2"/>
          </w:tcPr>
          <w:p w14:paraId="4766B74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2019" w:type="dxa"/>
          </w:tcPr>
          <w:p w14:paraId="4FEC521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Бакалавр, Педагогическое дошкольное образование</w:t>
            </w:r>
          </w:p>
        </w:tc>
        <w:tc>
          <w:tcPr>
            <w:tcW w:w="4131" w:type="dxa"/>
          </w:tcPr>
          <w:p w14:paraId="2C5AF3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4228929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03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06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  <w:p w14:paraId="646794D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</w:t>
            </w:r>
            <w:r>
              <w:rPr>
                <w:rFonts w:ascii="PT Astra Serif" w:hAnsi="PT Astra Serif"/>
                <w:lang w:val="ru-RU"/>
              </w:rPr>
              <w:t>ИПК</w:t>
            </w:r>
            <w:r>
              <w:rPr>
                <w:rFonts w:hint="default" w:ascii="PT Astra Serif" w:hAnsi="PT Astra Serif"/>
                <w:lang w:val="ru-RU"/>
              </w:rPr>
              <w:t xml:space="preserve"> и ППРО ТО</w:t>
            </w:r>
            <w:r>
              <w:rPr>
                <w:rFonts w:ascii="PT Astra Serif" w:hAnsi="PT Astra Serif"/>
              </w:rPr>
              <w:t>», программа – «</w:t>
            </w:r>
            <w:r>
              <w:rPr>
                <w:rFonts w:ascii="PT Astra Serif" w:hAnsi="PT Astra Serif"/>
                <w:lang w:val="ru-RU"/>
              </w:rPr>
              <w:t>Особенности</w:t>
            </w:r>
            <w:r>
              <w:rPr>
                <w:rFonts w:hint="default"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организации</w:t>
            </w:r>
            <w:r>
              <w:rPr>
                <w:rFonts w:hint="default" w:ascii="PT Astra Serif" w:hAnsi="PT Astra Serif"/>
                <w:lang w:val="ru-RU"/>
              </w:rPr>
              <w:t xml:space="preserve"> коррекционно-развивающей работы с детьми с ОВЗ на уровне дошкольного образования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36</w:t>
            </w:r>
            <w:r>
              <w:rPr>
                <w:rFonts w:ascii="PT Astra Serif" w:hAnsi="PT Astra Serif"/>
              </w:rPr>
              <w:t xml:space="preserve"> ч</w:t>
            </w:r>
            <w:r>
              <w:rPr>
                <w:rFonts w:hint="default" w:ascii="PT Astra Serif" w:hAnsi="PT Astra Serif"/>
                <w:lang w:val="ru-RU"/>
              </w:rPr>
              <w:t>.</w:t>
            </w:r>
            <w:r>
              <w:rPr>
                <w:rFonts w:ascii="PT Astra Serif" w:hAnsi="PT Astra Serif"/>
              </w:rPr>
              <w:t>, 71310</w:t>
            </w:r>
            <w:r>
              <w:rPr>
                <w:rFonts w:hint="default" w:ascii="PT Astra Serif" w:hAnsi="PT Astra Serif"/>
                <w:lang w:val="ru-RU"/>
              </w:rPr>
              <w:t>4228571</w:t>
            </w:r>
            <w:r>
              <w:rPr>
                <w:rFonts w:ascii="PT Astra Serif" w:hAnsi="PT Astra Serif"/>
              </w:rPr>
              <w:t>, от</w:t>
            </w:r>
            <w:r>
              <w:rPr>
                <w:rFonts w:hint="default" w:ascii="PT Astra Serif" w:hAnsi="PT Astra Serif"/>
                <w:lang w:val="ru-RU"/>
              </w:rPr>
              <w:t xml:space="preserve"> 13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608A280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24</w:t>
            </w:r>
            <w:r>
              <w:rPr>
                <w:rFonts w:ascii="PT Astra Serif" w:hAnsi="PT Astra Serif"/>
              </w:rPr>
              <w:t xml:space="preserve"> года/</w:t>
            </w:r>
          </w:p>
          <w:p w14:paraId="62C8771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hint="default" w:ascii="PT Astra Serif" w:hAnsi="PT Astra Serif"/>
                <w:lang w:val="ru-RU"/>
              </w:rPr>
              <w:t>1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7CD6A8A8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66F5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531CFAB1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1616" w:type="dxa"/>
          </w:tcPr>
          <w:p w14:paraId="529B3C3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Шамсиева Ирина Владимировна</w:t>
            </w:r>
          </w:p>
        </w:tc>
        <w:tc>
          <w:tcPr>
            <w:tcW w:w="1521" w:type="dxa"/>
          </w:tcPr>
          <w:p w14:paraId="30341519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124E6E4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высшее</w:t>
            </w:r>
          </w:p>
        </w:tc>
        <w:tc>
          <w:tcPr>
            <w:tcW w:w="1212" w:type="dxa"/>
            <w:gridSpan w:val="2"/>
          </w:tcPr>
          <w:p w14:paraId="2BEEC9C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14:paraId="2CEE11F5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2022г.</w:t>
            </w:r>
          </w:p>
        </w:tc>
        <w:tc>
          <w:tcPr>
            <w:tcW w:w="2019" w:type="dxa"/>
          </w:tcPr>
          <w:p w14:paraId="7F4BACB4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4131" w:type="dxa"/>
          </w:tcPr>
          <w:p w14:paraId="56EB0D07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ГОУ ДПО ТО «Институт повышения квалификации и профессиональной переподготовки работников образования тульской области», программа – «</w:t>
            </w:r>
            <w:r>
              <w:rPr>
                <w:rFonts w:ascii="PT Astra Serif" w:hAnsi="PT Astra Serif"/>
                <w:lang w:val="ru-RU"/>
              </w:rPr>
              <w:t>Организация</w:t>
            </w:r>
            <w:r>
              <w:rPr>
                <w:rFonts w:hint="default" w:ascii="PT Astra Serif" w:hAnsi="PT Astra Serif"/>
                <w:lang w:val="ru-RU"/>
              </w:rPr>
              <w:t xml:space="preserve"> дошкольного образования в условиях реализации ФГОС: совре-менные направления и инновационные практики»</w:t>
            </w:r>
            <w:r>
              <w:rPr>
                <w:rFonts w:ascii="PT Astra Serif" w:hAnsi="PT Astra Serif"/>
              </w:rPr>
              <w:t xml:space="preserve">», </w:t>
            </w:r>
            <w:r>
              <w:rPr>
                <w:rFonts w:hint="default" w:ascii="PT Astra Serif" w:hAnsi="PT Astra Serif"/>
                <w:lang w:val="ru-RU"/>
              </w:rPr>
              <w:t>144</w:t>
            </w:r>
            <w:r>
              <w:rPr>
                <w:rFonts w:ascii="PT Astra Serif" w:hAnsi="PT Astra Serif"/>
              </w:rPr>
              <w:t xml:space="preserve"> ча</w:t>
            </w:r>
            <w:r>
              <w:rPr>
                <w:rFonts w:ascii="PT Astra Serif" w:hAnsi="PT Astra Serif"/>
                <w:lang w:val="ru-RU"/>
              </w:rPr>
              <w:t>са</w:t>
            </w:r>
            <w:r>
              <w:rPr>
                <w:rFonts w:ascii="PT Astra Serif" w:hAnsi="PT Astra Serif"/>
              </w:rPr>
              <w:t>, 713100951281 №2103313, от</w:t>
            </w:r>
            <w:r>
              <w:rPr>
                <w:rFonts w:hint="default" w:ascii="PT Astra Serif" w:hAnsi="PT Astra Serif"/>
                <w:lang w:val="ru-RU"/>
              </w:rPr>
              <w:t xml:space="preserve"> 30</w:t>
            </w:r>
            <w:r>
              <w:rPr>
                <w:rFonts w:ascii="PT Astra Serif" w:hAnsi="PT Astra Serif"/>
              </w:rPr>
              <w:t>.</w:t>
            </w:r>
            <w:r>
              <w:rPr>
                <w:rFonts w:hint="default" w:ascii="PT Astra Serif" w:hAnsi="PT Astra Serif"/>
                <w:lang w:val="ru-RU"/>
              </w:rPr>
              <w:t>05</w:t>
            </w:r>
            <w:r>
              <w:rPr>
                <w:rFonts w:ascii="PT Astra Serif" w:hAnsi="PT Astra Serif"/>
              </w:rPr>
              <w:t>.202</w:t>
            </w:r>
            <w:r>
              <w:rPr>
                <w:rFonts w:hint="default" w:ascii="PT Astra Serif" w:hAnsi="PT Astra Serif"/>
                <w:lang w:val="ru-RU"/>
              </w:rPr>
              <w:t>4</w:t>
            </w:r>
            <w:r>
              <w:rPr>
                <w:rFonts w:ascii="PT Astra Serif" w:hAnsi="PT Astra Serif"/>
              </w:rPr>
              <w:t>г</w:t>
            </w:r>
          </w:p>
        </w:tc>
        <w:tc>
          <w:tcPr>
            <w:tcW w:w="1576" w:type="dxa"/>
          </w:tcPr>
          <w:p w14:paraId="36C2D77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30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4E6CF59B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30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37575E4A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  <w:tr w14:paraId="3A83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5" w:type="dxa"/>
          </w:tcPr>
          <w:p w14:paraId="0A49F2C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1616" w:type="dxa"/>
          </w:tcPr>
          <w:p w14:paraId="559802F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Ященкова Галина Владимировна</w:t>
            </w:r>
          </w:p>
        </w:tc>
        <w:tc>
          <w:tcPr>
            <w:tcW w:w="1521" w:type="dxa"/>
          </w:tcPr>
          <w:p w14:paraId="0C22067F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воспитатель</w:t>
            </w:r>
          </w:p>
        </w:tc>
        <w:tc>
          <w:tcPr>
            <w:tcW w:w="1367" w:type="dxa"/>
          </w:tcPr>
          <w:p w14:paraId="2C58A29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средне-специальное</w:t>
            </w:r>
          </w:p>
        </w:tc>
        <w:tc>
          <w:tcPr>
            <w:tcW w:w="1212" w:type="dxa"/>
            <w:gridSpan w:val="2"/>
          </w:tcPr>
          <w:p w14:paraId="004625C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СЗД, </w:t>
            </w:r>
          </w:p>
          <w:p w14:paraId="7C1734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 г.</w:t>
            </w:r>
          </w:p>
        </w:tc>
        <w:tc>
          <w:tcPr>
            <w:tcW w:w="2019" w:type="dxa"/>
          </w:tcPr>
          <w:p w14:paraId="5CF4D6FE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Дошкольное воспитание</w:t>
            </w:r>
          </w:p>
        </w:tc>
        <w:tc>
          <w:tcPr>
            <w:tcW w:w="4131" w:type="dxa"/>
          </w:tcPr>
          <w:p w14:paraId="5EC2014A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ООО «Центр инновационного образования и воспитания» программа «Коррекционная педагогика и особенности образования и воспитания детей с ОВЗ», 73 часа, удостоверение 526-2433762 от  19.12.2021г.</w:t>
            </w:r>
          </w:p>
        </w:tc>
        <w:tc>
          <w:tcPr>
            <w:tcW w:w="1576" w:type="dxa"/>
          </w:tcPr>
          <w:p w14:paraId="5FCF985D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40</w:t>
            </w:r>
            <w:r>
              <w:rPr>
                <w:rFonts w:ascii="PT Astra Serif" w:hAnsi="PT Astra Serif"/>
              </w:rPr>
              <w:t xml:space="preserve"> лет/ </w:t>
            </w:r>
          </w:p>
          <w:p w14:paraId="2EE0573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hint="default" w:ascii="PT Astra Serif" w:hAnsi="PT Astra Serif"/>
                <w:lang w:val="ru-RU"/>
              </w:rPr>
              <w:t>40</w:t>
            </w:r>
            <w:r>
              <w:rPr>
                <w:rFonts w:ascii="PT Astra Serif" w:hAnsi="PT Astra Serif"/>
              </w:rPr>
              <w:t xml:space="preserve"> лет</w:t>
            </w:r>
          </w:p>
        </w:tc>
        <w:tc>
          <w:tcPr>
            <w:tcW w:w="1667" w:type="dxa"/>
          </w:tcPr>
          <w:p w14:paraId="1C7AF264">
            <w:pPr>
              <w:spacing w:after="0" w:line="240" w:lineRule="auto"/>
            </w:pPr>
            <w:r>
              <w:rPr>
                <w:rFonts w:ascii="PT Astra Serif" w:hAnsi="PT Astra Serif"/>
              </w:rPr>
              <w:t>воспитатель</w:t>
            </w:r>
          </w:p>
        </w:tc>
      </w:tr>
    </w:tbl>
    <w:p w14:paraId="0DB8699A">
      <w:pPr>
        <w:rPr>
          <w:rFonts w:ascii="PT Astra Serif" w:hAnsi="PT Astra Serif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4A"/>
    <w:rsid w:val="000060F0"/>
    <w:rsid w:val="00007640"/>
    <w:rsid w:val="00032E46"/>
    <w:rsid w:val="00055A9F"/>
    <w:rsid w:val="00073055"/>
    <w:rsid w:val="000E32AC"/>
    <w:rsid w:val="00105E6D"/>
    <w:rsid w:val="00115AA6"/>
    <w:rsid w:val="001364D3"/>
    <w:rsid w:val="001B2D09"/>
    <w:rsid w:val="001E57F9"/>
    <w:rsid w:val="00214E22"/>
    <w:rsid w:val="00234C81"/>
    <w:rsid w:val="00286FD2"/>
    <w:rsid w:val="002B2B32"/>
    <w:rsid w:val="002F4FD5"/>
    <w:rsid w:val="00377B4A"/>
    <w:rsid w:val="0038713A"/>
    <w:rsid w:val="00393E37"/>
    <w:rsid w:val="0043477E"/>
    <w:rsid w:val="00460E85"/>
    <w:rsid w:val="00466027"/>
    <w:rsid w:val="004C594B"/>
    <w:rsid w:val="004D56FE"/>
    <w:rsid w:val="00544F97"/>
    <w:rsid w:val="00555AB0"/>
    <w:rsid w:val="00570B22"/>
    <w:rsid w:val="0058758F"/>
    <w:rsid w:val="005B1759"/>
    <w:rsid w:val="006016FF"/>
    <w:rsid w:val="006323DD"/>
    <w:rsid w:val="0065715C"/>
    <w:rsid w:val="00686FCA"/>
    <w:rsid w:val="006E7E1A"/>
    <w:rsid w:val="006F7062"/>
    <w:rsid w:val="0070154B"/>
    <w:rsid w:val="00775C34"/>
    <w:rsid w:val="0080641F"/>
    <w:rsid w:val="00813E2C"/>
    <w:rsid w:val="00870B8C"/>
    <w:rsid w:val="008F075E"/>
    <w:rsid w:val="00906014"/>
    <w:rsid w:val="009D4AD9"/>
    <w:rsid w:val="009E0CDC"/>
    <w:rsid w:val="00A77CDA"/>
    <w:rsid w:val="00A849B1"/>
    <w:rsid w:val="00AC6FE0"/>
    <w:rsid w:val="00B17B08"/>
    <w:rsid w:val="00B36589"/>
    <w:rsid w:val="00B836CB"/>
    <w:rsid w:val="00B85630"/>
    <w:rsid w:val="00B87848"/>
    <w:rsid w:val="00BA48C1"/>
    <w:rsid w:val="00BA7032"/>
    <w:rsid w:val="00BE1BC2"/>
    <w:rsid w:val="00C231CD"/>
    <w:rsid w:val="00C56957"/>
    <w:rsid w:val="00CC2E54"/>
    <w:rsid w:val="00D0298E"/>
    <w:rsid w:val="00D02FBF"/>
    <w:rsid w:val="00DC1B37"/>
    <w:rsid w:val="00DD0CAB"/>
    <w:rsid w:val="00E13B75"/>
    <w:rsid w:val="00E54B9D"/>
    <w:rsid w:val="00EE27CF"/>
    <w:rsid w:val="00EF6AAB"/>
    <w:rsid w:val="00F61F47"/>
    <w:rsid w:val="00F90FF6"/>
    <w:rsid w:val="00FD0AF5"/>
    <w:rsid w:val="00FD666D"/>
    <w:rsid w:val="01E9472F"/>
    <w:rsid w:val="08EB3C5C"/>
    <w:rsid w:val="0CCB18B4"/>
    <w:rsid w:val="13631E88"/>
    <w:rsid w:val="19847EBC"/>
    <w:rsid w:val="1BF64731"/>
    <w:rsid w:val="235430BD"/>
    <w:rsid w:val="27125F39"/>
    <w:rsid w:val="28062B6C"/>
    <w:rsid w:val="28B95063"/>
    <w:rsid w:val="2E8759C4"/>
    <w:rsid w:val="3147746A"/>
    <w:rsid w:val="34194EC5"/>
    <w:rsid w:val="36363AC0"/>
    <w:rsid w:val="3DFD07CA"/>
    <w:rsid w:val="403B068A"/>
    <w:rsid w:val="42F91369"/>
    <w:rsid w:val="49133928"/>
    <w:rsid w:val="4F6800CD"/>
    <w:rsid w:val="5666136E"/>
    <w:rsid w:val="5B506A07"/>
    <w:rsid w:val="5F60156B"/>
    <w:rsid w:val="60A02550"/>
    <w:rsid w:val="64117A39"/>
    <w:rsid w:val="645967E3"/>
    <w:rsid w:val="65B761F3"/>
    <w:rsid w:val="67B843BF"/>
    <w:rsid w:val="6EAE4905"/>
    <w:rsid w:val="717A1B77"/>
    <w:rsid w:val="71E31A82"/>
    <w:rsid w:val="722C1F63"/>
    <w:rsid w:val="735D47CD"/>
    <w:rsid w:val="74F43FA5"/>
    <w:rsid w:val="7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8</Pages>
  <Words>1500</Words>
  <Characters>8551</Characters>
  <Lines>71</Lines>
  <Paragraphs>20</Paragraphs>
  <TotalTime>6</TotalTime>
  <ScaleCrop>false</ScaleCrop>
  <LinksUpToDate>false</LinksUpToDate>
  <CharactersWithSpaces>10031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2023-09-22T12:07:00Z</dcterms:created>
  <dc:creator>111</dc:creator>
  <cp:lastModifiedBy>111</cp:lastModifiedBy>
  <dcterms:modified xsi:type="dcterms:W3CDTF">2024-08-29T10:32:56Z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A8538E9BF22A453AB16DA1D11ECBE623_12</vt:lpwstr>
  </property>
</Properties>
</file>